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日本公開天文台協会（JAPOS）第14回全国大会（宮崎大会）申込書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WEBフォーム→</w:t>
      </w:r>
      <w:hyperlink r:id="rId6" w:history="1">
        <w:r w:rsidRPr="00BE5E34">
          <w:rPr>
            <w:rFonts w:ascii="ＭＳ ゴシック" w:eastAsia="ＭＳ ゴシック" w:hAnsi="ＭＳ ゴシック" w:cs="ＭＳ ゴシック"/>
            <w:color w:val="0000FF"/>
            <w:kern w:val="0"/>
            <w:szCs w:val="21"/>
            <w:u w:val="single"/>
          </w:rPr>
          <w:t>https://goo.gl/forms/I6rXiTiHJ0ncbcMc2</w:t>
        </w:r>
      </w:hyperlink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１）氏名：　　　　　　　　ふりがな：　　　　　　　　　男女：　男　　女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２）会員種別：□個人会員 □施設会員 □準会員 □賛助会員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□非会員（入会の希望*1→□個人会員 □施設会員 □準会員 □賛助会員 □希望なし）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＊会員になると、大会参加費、講演登録料、集録費が割引、または、免除になります。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＊JAPOS入会(会員の種別、会費等)につきましては、</w:t>
      </w:r>
      <w:hyperlink r:id="rId7" w:history="1">
        <w:r w:rsidRPr="00BE5E34">
          <w:rPr>
            <w:rFonts w:ascii="ＭＳ ゴシック" w:eastAsia="ＭＳ ゴシック" w:hAnsi="ＭＳ ゴシック" w:cs="ＭＳ ゴシック"/>
            <w:color w:val="0000FF"/>
            <w:kern w:val="0"/>
            <w:szCs w:val="21"/>
            <w:u w:val="single"/>
          </w:rPr>
          <w:t>http://www.koukaitenmondai.jp/</w:t>
        </w:r>
      </w:hyperlink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３）所属：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４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）連絡先：□所属先　□自宅等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住所：〒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26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電話：　　　-　　　-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５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）E-mailアドレス：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６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）会議参加　宿泊　昼食等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参加：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6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月24日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6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月25日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6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月26日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宿泊：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6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月2</w:t>
      </w:r>
      <w:r w:rsidR="00101DAC">
        <w:rPr>
          <w:rFonts w:ascii="ＭＳ ゴシック" w:eastAsia="ＭＳ ゴシック" w:hAnsi="ＭＳ ゴシック" w:cs="ＭＳ ゴシック" w:hint="eastAsia"/>
          <w:kern w:val="0"/>
          <w:szCs w:val="21"/>
        </w:rPr>
        <w:t>4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日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□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6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月</w:t>
      </w:r>
      <w:r w:rsidR="00101DAC">
        <w:rPr>
          <w:rFonts w:ascii="ＭＳ ゴシック" w:eastAsia="ＭＳ ゴシック" w:hAnsi="ＭＳ ゴシック" w:cs="ＭＳ ゴシック"/>
          <w:kern w:val="0"/>
          <w:szCs w:val="21"/>
        </w:rPr>
        <w:t>2</w:t>
      </w:r>
      <w:r w:rsidR="00101DAC">
        <w:rPr>
          <w:rFonts w:ascii="ＭＳ ゴシック" w:eastAsia="ＭＳ ゴシック" w:hAnsi="ＭＳ ゴシック" w:cs="ＭＳ ゴシック" w:hint="eastAsia"/>
          <w:kern w:val="0"/>
          <w:szCs w:val="21"/>
        </w:rPr>
        <w:t>5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日　□たちばな天文台見学</w:t>
      </w:r>
      <w:r w:rsidR="00101DAC">
        <w:rPr>
          <w:rFonts w:ascii="ＭＳ ゴシック" w:eastAsia="ＭＳ ゴシック" w:hAnsi="ＭＳ ゴシック" w:cs="ＭＳ ゴシック"/>
          <w:kern w:val="0"/>
          <w:szCs w:val="21"/>
        </w:rPr>
        <w:t>(6/</w:t>
      </w:r>
      <w:r w:rsidR="00101DAC">
        <w:rPr>
          <w:rFonts w:ascii="ＭＳ ゴシック" w:eastAsia="ＭＳ ゴシック" w:hAnsi="ＭＳ ゴシック" w:cs="ＭＳ ゴシック" w:hint="eastAsia"/>
          <w:kern w:val="0"/>
          <w:szCs w:val="21"/>
        </w:rPr>
        <w:t>24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夜間)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昼食：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6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月2</w:t>
      </w:r>
      <w:r w:rsidR="00101DAC">
        <w:rPr>
          <w:rFonts w:ascii="ＭＳ ゴシック" w:eastAsia="ＭＳ ゴシック" w:hAnsi="ＭＳ ゴシック" w:cs="ＭＳ ゴシック" w:hint="eastAsia"/>
          <w:kern w:val="0"/>
          <w:szCs w:val="21"/>
        </w:rPr>
        <w:t>5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日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喫煙の有無：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□なし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□あり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会場までの交通手段：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0" w:firstLine="105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□自家用車利用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□鹿児島空港お迎え　□都城北</w:t>
      </w:r>
      <w:r w:rsidR="001E695B">
        <w:rPr>
          <w:rFonts w:ascii="ＭＳ ゴシック" w:eastAsia="ＭＳ ゴシック" w:hAnsi="ＭＳ ゴシック" w:cs="ＭＳ ゴシック" w:hint="eastAsia"/>
          <w:kern w:val="0"/>
          <w:szCs w:val="21"/>
        </w:rPr>
        <w:t>バス停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お迎え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７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）発表（ある方のみ回答。質疑応答を含めて20分を予定）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発表形式：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□口頭発表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□ポスター発表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□出展(賛助会員)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タイトル：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希望時間帯があれば（口頭発表の方のみ）：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発表者：　　　　　　　　　　共同発表者：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使用機材：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□持参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□会場のPC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(持参の場合)プロジェクター接続 ：□D-Sub15ピン（ミニ）　□HDMI（スタンダード　ミニ）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　※会場のPCを利用の方は、パワーポイントのファイ</w:t>
      </w:r>
      <w:r w:rsidR="001A5D12">
        <w:rPr>
          <w:rFonts w:ascii="ＭＳ ゴシック" w:eastAsia="ＭＳ ゴシック" w:hAnsi="ＭＳ ゴシック" w:cs="ＭＳ ゴシック" w:hint="eastAsia"/>
          <w:kern w:val="0"/>
          <w:szCs w:val="21"/>
        </w:rPr>
        <w:t>ル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の他に、PDFまたは画像ファイルもご用意ください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８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）エクスカーション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□Ａ　霧島酒造見学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参加人数にもよりますが、参考価格昼食1,080円を予定しております。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lastRenderedPageBreak/>
        <w:t xml:space="preserve">    昼食　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12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時～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    工場見学　13時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30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分～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40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分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    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1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4時30分出発予定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 xml:space="preserve">    鹿児島空港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15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時</w:t>
      </w:r>
      <w:r w:rsidR="000D494B">
        <w:rPr>
          <w:rFonts w:ascii="ＭＳ ゴシック" w:eastAsia="ＭＳ ゴシック" w:hAnsi="ＭＳ ゴシック" w:cs="ＭＳ ゴシック" w:hint="eastAsia"/>
          <w:kern w:val="0"/>
          <w:szCs w:val="21"/>
        </w:rPr>
        <w:t>4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0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分頃到着予定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□B　会場より直接、鹿児島空港へ。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15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時</w:t>
      </w: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30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分頃到着予定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□C　都城北</w:t>
      </w:r>
      <w:r w:rsidR="00292930">
        <w:rPr>
          <w:rFonts w:ascii="ＭＳ ゴシック" w:eastAsia="ＭＳ ゴシック" w:hAnsi="ＭＳ ゴシック" w:cs="ＭＳ ゴシック" w:hint="eastAsia"/>
          <w:kern w:val="0"/>
          <w:szCs w:val="21"/>
        </w:rPr>
        <w:t>バス停へ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□D　現地解散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 w:hint="eastAsia"/>
          <w:kern w:val="0"/>
          <w:szCs w:val="21"/>
        </w:rPr>
        <w:t>９</w:t>
      </w: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）その他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BE5E34">
        <w:rPr>
          <w:rFonts w:ascii="ＭＳ ゴシック" w:eastAsia="ＭＳ ゴシック" w:hAnsi="ＭＳ ゴシック" w:cs="ＭＳ ゴシック"/>
          <w:kern w:val="0"/>
          <w:szCs w:val="21"/>
        </w:rPr>
        <w:t>派遣依頼書や領収書の宛名の指定がある場合、その他、質問、ご要望等ありましたらご記入ください</w:t>
      </w:r>
    </w:p>
    <w:p w:rsidR="00BE5E34" w:rsidRPr="00BE5E34" w:rsidRDefault="00BE5E34" w:rsidP="00BE5E3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0B2F4D" w:rsidRPr="00BE5E34" w:rsidRDefault="000B2F4D">
      <w:pPr>
        <w:rPr>
          <w:szCs w:val="21"/>
        </w:rPr>
      </w:pPr>
    </w:p>
    <w:sectPr w:rsidR="000B2F4D" w:rsidRPr="00BE5E34" w:rsidSect="00BE5E3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38" w:rsidRDefault="00080438" w:rsidP="000D494B">
      <w:r>
        <w:separator/>
      </w:r>
    </w:p>
  </w:endnote>
  <w:endnote w:type="continuationSeparator" w:id="1">
    <w:p w:rsidR="00080438" w:rsidRDefault="00080438" w:rsidP="000D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38" w:rsidRDefault="00080438" w:rsidP="000D494B">
      <w:r>
        <w:separator/>
      </w:r>
    </w:p>
  </w:footnote>
  <w:footnote w:type="continuationSeparator" w:id="1">
    <w:p w:rsidR="00080438" w:rsidRDefault="00080438" w:rsidP="000D4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E34"/>
    <w:rsid w:val="00080438"/>
    <w:rsid w:val="000B2F4D"/>
    <w:rsid w:val="000D494B"/>
    <w:rsid w:val="00101DAC"/>
    <w:rsid w:val="001A5D12"/>
    <w:rsid w:val="001E695B"/>
    <w:rsid w:val="00292930"/>
    <w:rsid w:val="0053051A"/>
    <w:rsid w:val="005F479C"/>
    <w:rsid w:val="00894AF5"/>
    <w:rsid w:val="00A62CE0"/>
    <w:rsid w:val="00A951F7"/>
    <w:rsid w:val="00BE5E34"/>
    <w:rsid w:val="00C638AC"/>
    <w:rsid w:val="00D075CD"/>
    <w:rsid w:val="00D4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E5E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E5E3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5E3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4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494B"/>
  </w:style>
  <w:style w:type="paragraph" w:styleId="a6">
    <w:name w:val="footer"/>
    <w:basedOn w:val="a"/>
    <w:link w:val="a7"/>
    <w:uiPriority w:val="99"/>
    <w:semiHidden/>
    <w:unhideWhenUsed/>
    <w:rsid w:val="000D4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4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oukaitenmondai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I6rXiTiHJ0ncbcM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</dc:creator>
  <cp:lastModifiedBy>Murakami</cp:lastModifiedBy>
  <cp:revision>5</cp:revision>
  <dcterms:created xsi:type="dcterms:W3CDTF">2019-04-27T06:44:00Z</dcterms:created>
  <dcterms:modified xsi:type="dcterms:W3CDTF">2019-05-25T05:09:00Z</dcterms:modified>
</cp:coreProperties>
</file>